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1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6" w:firstLineChars="4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</w:rPr>
        <w:t>访企拓</w:t>
      </w:r>
      <w:r>
        <w:rPr>
          <w:rFonts w:hint="eastAsia" w:ascii="方正小标宋_GBK" w:hAnsi="方正小标宋_GBK" w:eastAsia="方正小标宋_GBK" w:cs="方正小标宋_GBK"/>
          <w:b/>
          <w:bCs/>
          <w:spacing w:val="10"/>
          <w:sz w:val="40"/>
          <w:szCs w:val="40"/>
          <w:lang w:val="en-US" w:eastAsia="zh-CN"/>
        </w:rPr>
        <w:t>岗考察学习人员报名表</w:t>
      </w:r>
    </w:p>
    <w:tbl>
      <w:tblPr>
        <w:tblStyle w:val="4"/>
        <w:tblpPr w:leftFromText="180" w:rightFromText="180" w:vertAnchor="text" w:horzAnchor="page" w:tblpXSpec="center" w:tblpY="483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4"/>
        <w:gridCol w:w="1155"/>
        <w:gridCol w:w="1201"/>
        <w:gridCol w:w="1922"/>
        <w:gridCol w:w="2779"/>
      </w:tblGrid>
      <w:tr w14:paraId="1A26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897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704" w:type="dxa"/>
            <w:noWrap w:val="0"/>
            <w:vAlign w:val="center"/>
          </w:tcPr>
          <w:p w14:paraId="55C1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全 称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 w14:paraId="04C0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F07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AA5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A1D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 讯 地 址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 w14:paraId="3E620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34B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4C2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4DA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主要联络人</w:t>
            </w:r>
          </w:p>
          <w:p w14:paraId="3653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姓名和电话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 w14:paraId="66CF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52C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7D2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考察学习人员</w:t>
            </w: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704" w:type="dxa"/>
            <w:noWrap w:val="0"/>
            <w:vAlign w:val="center"/>
          </w:tcPr>
          <w:p w14:paraId="2EE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 w14:paraId="2716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1201" w:type="dxa"/>
            <w:noWrap w:val="0"/>
            <w:vAlign w:val="center"/>
          </w:tcPr>
          <w:p w14:paraId="0523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22" w:type="dxa"/>
            <w:noWrap w:val="0"/>
            <w:vAlign w:val="center"/>
          </w:tcPr>
          <w:p w14:paraId="7C0C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779" w:type="dxa"/>
            <w:noWrap w:val="0"/>
            <w:vAlign w:val="center"/>
          </w:tcPr>
          <w:p w14:paraId="4B79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身份证号码</w:t>
            </w:r>
          </w:p>
        </w:tc>
      </w:tr>
      <w:tr w14:paraId="57E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30B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02CA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AD2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7F5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944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E7B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91B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54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1AE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4A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98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612C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266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B4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93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B1D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79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210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A29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11D8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10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A57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B71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AF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F33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775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987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6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exact"/>
          <w:jc w:val="center"/>
        </w:trPr>
        <w:tc>
          <w:tcPr>
            <w:tcW w:w="9841" w:type="dxa"/>
            <w:gridSpan w:val="6"/>
            <w:noWrap w:val="0"/>
            <w:vAlign w:val="center"/>
          </w:tcPr>
          <w:p w14:paraId="5B18DBA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关于预订服务所需身份证号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码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的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说明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 w14:paraId="628E4D1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我们非常理解并重视您的个人信息保护需求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为了确保您的机票预订和住宿安排能够顺利进行，我们确实需要您提供身份证号码。在此，我们向您郑重承诺：您的个人信息将仅用于本次机票的购买和住宿的预订，不会用于其他任何无关目的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不会将您的信息泄露给任何无关第三方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感谢您的理解与配合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如果您有任何疑问或担忧，请随时与我们联系，我们将竭诚为您解答。</w:t>
            </w:r>
          </w:p>
          <w:p w14:paraId="2B7A3E80">
            <w:pPr>
              <w:pStyle w:val="2"/>
              <w:spacing w:before="100" w:line="353" w:lineRule="auto"/>
              <w:ind w:right="67" w:firstLine="4320" w:firstLineChars="18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54014A6C">
            <w:pPr>
              <w:pStyle w:val="2"/>
              <w:spacing w:before="100" w:line="353" w:lineRule="auto"/>
              <w:ind w:right="67" w:firstLine="4320" w:firstLineChars="1800"/>
              <w:rPr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云南（玉溪红塔）</w:t>
            </w:r>
            <w:r>
              <w:rPr>
                <w:spacing w:val="-8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国际人力资源服务产业园</w:t>
            </w:r>
          </w:p>
          <w:p w14:paraId="6483B613">
            <w:pPr>
              <w:pStyle w:val="2"/>
              <w:spacing w:before="100" w:line="353" w:lineRule="auto"/>
              <w:ind w:right="67" w:firstLine="5750" w:firstLineChars="2300"/>
              <w:rPr>
                <w:rFonts w:hint="default" w:eastAsia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玉溪市红塔区零工市场</w:t>
            </w:r>
          </w:p>
          <w:p w14:paraId="53224269">
            <w:pPr>
              <w:pStyle w:val="2"/>
              <w:spacing w:before="100" w:line="353" w:lineRule="auto"/>
              <w:ind w:right="67" w:firstLine="6240" w:firstLineChars="2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5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01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60"/>
                <w:sz w:val="24"/>
                <w:szCs w:val="24"/>
                <w:lang w:val="en-US" w:eastAsia="zh-CN"/>
              </w:rPr>
              <w:t>2</w:t>
            </w:r>
            <w:r>
              <w:rPr>
                <w:spacing w:val="-4"/>
                <w:sz w:val="24"/>
                <w:szCs w:val="24"/>
              </w:rPr>
              <w:t>日</w:t>
            </w:r>
          </w:p>
          <w:p w14:paraId="17010F1D">
            <w:pPr>
              <w:spacing w:line="480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CF2B28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C9EAC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16D180C"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  <w:p w14:paraId="3CA4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1879D65"/>
    <w:p w14:paraId="01769800"/>
    <w:p w14:paraId="0C4C23A5"/>
    <w:p w14:paraId="6F23E14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21E6F"/>
    <w:rsid w:val="39C64BDC"/>
    <w:rsid w:val="5A307F33"/>
    <w:rsid w:val="75F25C45"/>
    <w:rsid w:val="7C9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9</TotalTime>
  <ScaleCrop>false</ScaleCrop>
  <LinksUpToDate>false</LinksUpToDate>
  <CharactersWithSpaces>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2024-12-27T06:06:00Z</dcterms:created>
  <dc:creator>Administrator</dc:creator>
  <cp:lastModifiedBy>点点滴滴</cp:lastModifiedBy>
  <dcterms:modified xsi:type="dcterms:W3CDTF">2025-01-02T02:58:13Z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eyJoZGlkIjoiOTkxMjhjYWEyM2I5NWJhYjg3YzFlODIzMWExNzQzMDMiLCJ1c2VySWQiOiI1OTc3OTEwMDIifQ==</vt:lpwstr>
  </property>
  <property fmtid="{D5CDD505-2E9C-101B-9397-08002B2CF9AE}" pid="4" name="ICV">
    <vt:lpwstr>FD76021404BE40759903A32E991C397C_12</vt:lpwstr>
  </property>
</Properties>
</file>